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C06E5" w14:textId="77777777" w:rsidR="002A51E2" w:rsidRDefault="002A51E2">
      <w:pPr>
        <w:rPr>
          <w:rFonts w:hint="eastAsia"/>
        </w:rPr>
      </w:pPr>
      <w:r>
        <w:rPr>
          <w:rFonts w:hint="eastAsia"/>
        </w:rPr>
        <w:t>知识 的拼音</w:t>
      </w:r>
    </w:p>
    <w:p w14:paraId="4D110CF6" w14:textId="77777777" w:rsidR="002A51E2" w:rsidRDefault="002A51E2">
      <w:pPr>
        <w:rPr>
          <w:rFonts w:hint="eastAsia"/>
        </w:rPr>
      </w:pPr>
      <w:r>
        <w:rPr>
          <w:rFonts w:hint="eastAsia"/>
        </w:rPr>
        <w:t>“知识”的拼音是“zhī shi”。在汉语中，“知识”代表了人们通过学习、实践所获得的认识和经验的总和。它涵盖了从书本上学到的理论知识，也包括在生活中积累的实际经验。对于个人的成长与发展而言，知识扮演着至关重要的角色。</w:t>
      </w:r>
    </w:p>
    <w:p w14:paraId="69224EB5" w14:textId="77777777" w:rsidR="002A51E2" w:rsidRDefault="002A51E2">
      <w:pPr>
        <w:rPr>
          <w:rFonts w:hint="eastAsia"/>
        </w:rPr>
      </w:pPr>
    </w:p>
    <w:p w14:paraId="7EAD6C21" w14:textId="77777777" w:rsidR="002A51E2" w:rsidRDefault="002A51E2">
      <w:pPr>
        <w:rPr>
          <w:rFonts w:hint="eastAsia"/>
        </w:rPr>
      </w:pPr>
      <w:r>
        <w:rPr>
          <w:rFonts w:hint="eastAsia"/>
        </w:rPr>
        <w:t>知识的重要性</w:t>
      </w:r>
    </w:p>
    <w:p w14:paraId="6E31F272" w14:textId="77777777" w:rsidR="002A51E2" w:rsidRDefault="002A51E2">
      <w:pPr>
        <w:rPr>
          <w:rFonts w:hint="eastAsia"/>
        </w:rPr>
      </w:pPr>
      <w:r>
        <w:rPr>
          <w:rFonts w:hint="eastAsia"/>
        </w:rPr>
        <w:t>在现代社会，知识被视为推动社会进步的重要力量。无论是科技的发展，还是文化的传承与创新，都离不开知识的支撑。拥有丰富的知识不仅可以帮助个人更好地理解世界，还能提高解决问题的能力，增强适应社会变化的能力。知识也是实现个人价值的关键因素之一，有助于提升个人的职业竞争力。</w:t>
      </w:r>
    </w:p>
    <w:p w14:paraId="5CEEFAB7" w14:textId="77777777" w:rsidR="002A51E2" w:rsidRDefault="002A51E2">
      <w:pPr>
        <w:rPr>
          <w:rFonts w:hint="eastAsia"/>
        </w:rPr>
      </w:pPr>
    </w:p>
    <w:p w14:paraId="62A88D0D" w14:textId="77777777" w:rsidR="002A51E2" w:rsidRDefault="002A51E2">
      <w:pPr>
        <w:rPr>
          <w:rFonts w:hint="eastAsia"/>
        </w:rPr>
      </w:pPr>
      <w:r>
        <w:rPr>
          <w:rFonts w:hint="eastAsia"/>
        </w:rPr>
        <w:t>获取知识的方式</w:t>
      </w:r>
    </w:p>
    <w:p w14:paraId="3BB5D16D" w14:textId="77777777" w:rsidR="002A51E2" w:rsidRDefault="002A51E2">
      <w:pPr>
        <w:rPr>
          <w:rFonts w:hint="eastAsia"/>
        </w:rPr>
      </w:pPr>
      <w:r>
        <w:rPr>
          <w:rFonts w:hint="eastAsia"/>
        </w:rPr>
        <w:t>获取知识的方式多种多样。传统的途径如阅读书籍、参加课堂学习等依然是不可替代的方法。随着互联网技术的发展，在线课程、电子书籍等数字资源也为人们提供了便捷的学习渠道。除此之外，旅行、交流、参与社会实践等活动同样能让人收获宝贵的知识与经验。</w:t>
      </w:r>
    </w:p>
    <w:p w14:paraId="52223000" w14:textId="77777777" w:rsidR="002A51E2" w:rsidRDefault="002A51E2">
      <w:pPr>
        <w:rPr>
          <w:rFonts w:hint="eastAsia"/>
        </w:rPr>
      </w:pPr>
    </w:p>
    <w:p w14:paraId="64A8687F" w14:textId="77777777" w:rsidR="002A51E2" w:rsidRDefault="002A51E2">
      <w:pPr>
        <w:rPr>
          <w:rFonts w:hint="eastAsia"/>
        </w:rPr>
      </w:pPr>
      <w:r>
        <w:rPr>
          <w:rFonts w:hint="eastAsia"/>
        </w:rPr>
        <w:t>知识的分享与传播</w:t>
      </w:r>
    </w:p>
    <w:p w14:paraId="1EB71D73" w14:textId="77777777" w:rsidR="002A51E2" w:rsidRDefault="002A51E2">
      <w:pPr>
        <w:rPr>
          <w:rFonts w:hint="eastAsia"/>
        </w:rPr>
      </w:pPr>
      <w:r>
        <w:rPr>
          <w:rFonts w:hint="eastAsia"/>
        </w:rPr>
        <w:t>知识的价值在于分享与传播。通过教育、出版、社交媒体等多种形式，知识得以在更广泛的范围内流传开来。分享知识不仅能帮助他人成长，也能促进自身的深入理解。尤其是在当今全球化背景下，不同文化之间的知识交流变得更加频繁，这为人类文明的进步注入了新的活力。</w:t>
      </w:r>
    </w:p>
    <w:p w14:paraId="5B621BF6" w14:textId="77777777" w:rsidR="002A51E2" w:rsidRDefault="002A51E2">
      <w:pPr>
        <w:rPr>
          <w:rFonts w:hint="eastAsia"/>
        </w:rPr>
      </w:pPr>
    </w:p>
    <w:p w14:paraId="304A30AB" w14:textId="77777777" w:rsidR="002A51E2" w:rsidRDefault="002A51E2">
      <w:pPr>
        <w:rPr>
          <w:rFonts w:hint="eastAsia"/>
        </w:rPr>
      </w:pPr>
      <w:r>
        <w:rPr>
          <w:rFonts w:hint="eastAsia"/>
        </w:rPr>
        <w:t>知识的更新与发展</w:t>
      </w:r>
    </w:p>
    <w:p w14:paraId="2C83E30B" w14:textId="77777777" w:rsidR="002A51E2" w:rsidRDefault="002A51E2">
      <w:pPr>
        <w:rPr>
          <w:rFonts w:hint="eastAsia"/>
        </w:rPr>
      </w:pPr>
      <w:r>
        <w:rPr>
          <w:rFonts w:hint="eastAsia"/>
        </w:rPr>
        <w:t>随着时代的发展，知识也在不断地更新和发展。新技术的出现、新理论的提出，都在不断拓展人类认知的边界。因此，持续学习成为了现代人不可或缺的生活态度。面对快速变化的世界，保持对新知识的好奇心和探索欲望，才能跟上时代的步伐，不断提升自我。</w:t>
      </w:r>
    </w:p>
    <w:p w14:paraId="4244A5E2" w14:textId="77777777" w:rsidR="002A51E2" w:rsidRDefault="002A51E2">
      <w:pPr>
        <w:rPr>
          <w:rFonts w:hint="eastAsia"/>
        </w:rPr>
      </w:pPr>
    </w:p>
    <w:p w14:paraId="3CA7E49A" w14:textId="77777777" w:rsidR="002A51E2" w:rsidRDefault="002A51E2">
      <w:pPr>
        <w:rPr>
          <w:rFonts w:hint="eastAsia"/>
        </w:rPr>
      </w:pPr>
    </w:p>
    <w:p w14:paraId="78C8ED81" w14:textId="77777777" w:rsidR="002A51E2" w:rsidRDefault="002A51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C8156" w14:textId="0FF9AF5B" w:rsidR="00647717" w:rsidRDefault="00647717"/>
    <w:sectPr w:rsidR="00647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17"/>
    <w:rsid w:val="002A51E2"/>
    <w:rsid w:val="0064771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B9673-09A9-46EC-BD12-57C44E08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